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77" w:rsidRDefault="001E256F" w:rsidP="00236773">
      <w:pPr>
        <w:spacing w:before="69"/>
        <w:ind w:right="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</w:p>
    <w:p w:rsidR="00236773" w:rsidRDefault="001E256F" w:rsidP="00236773">
      <w:pPr>
        <w:ind w:right="3"/>
        <w:jc w:val="right"/>
        <w:rPr>
          <w:sz w:val="20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 w:rsidR="00236773">
        <w:rPr>
          <w:sz w:val="20"/>
        </w:rPr>
        <w:t xml:space="preserve"> </w:t>
      </w:r>
      <w:r>
        <w:rPr>
          <w:sz w:val="20"/>
        </w:rPr>
        <w:t>№</w:t>
      </w:r>
      <w:r w:rsidR="00236773">
        <w:rPr>
          <w:sz w:val="20"/>
        </w:rPr>
        <w:t>______</w:t>
      </w:r>
    </w:p>
    <w:p w:rsidR="009E2477" w:rsidRDefault="001E256F" w:rsidP="00236773">
      <w:pPr>
        <w:ind w:right="3"/>
        <w:jc w:val="right"/>
        <w:rPr>
          <w:sz w:val="20"/>
        </w:rPr>
      </w:pPr>
      <w:r>
        <w:rPr>
          <w:sz w:val="20"/>
        </w:rPr>
        <w:t>от</w:t>
      </w:r>
      <w:r w:rsidR="00236773">
        <w:rPr>
          <w:sz w:val="20"/>
        </w:rPr>
        <w:t xml:space="preserve"> 01</w:t>
      </w:r>
      <w:r>
        <w:rPr>
          <w:sz w:val="20"/>
        </w:rPr>
        <w:t>.0</w:t>
      </w:r>
      <w:r w:rsidR="00236773">
        <w:rPr>
          <w:sz w:val="20"/>
        </w:rPr>
        <w:t>9</w:t>
      </w:r>
      <w:r>
        <w:rPr>
          <w:sz w:val="20"/>
        </w:rPr>
        <w:t>.2020</w:t>
      </w:r>
      <w:r>
        <w:rPr>
          <w:spacing w:val="-42"/>
          <w:sz w:val="20"/>
        </w:rPr>
        <w:t xml:space="preserve"> </w:t>
      </w:r>
      <w:r>
        <w:rPr>
          <w:spacing w:val="-3"/>
          <w:sz w:val="20"/>
        </w:rPr>
        <w:t xml:space="preserve">г.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E2477" w:rsidRDefault="009E2477">
      <w:pPr>
        <w:rPr>
          <w:sz w:val="20"/>
        </w:rPr>
      </w:pPr>
    </w:p>
    <w:p w:rsidR="009E2477" w:rsidRDefault="009E2477">
      <w:pPr>
        <w:rPr>
          <w:sz w:val="20"/>
        </w:rPr>
      </w:pPr>
    </w:p>
    <w:p w:rsidR="009E2477" w:rsidRDefault="001E256F" w:rsidP="00236773">
      <w:pPr>
        <w:pStyle w:val="a3"/>
        <w:spacing w:before="241" w:line="322" w:lineRule="exact"/>
        <w:jc w:val="center"/>
      </w:pPr>
      <w:r>
        <w:t>План мероприятий</w:t>
      </w:r>
    </w:p>
    <w:p w:rsidR="009E2477" w:rsidRDefault="001E256F" w:rsidP="00236773">
      <w:pPr>
        <w:pStyle w:val="a3"/>
        <w:jc w:val="center"/>
      </w:pPr>
      <w:r>
        <w:t xml:space="preserve">по организации общественного контроля за питанием </w:t>
      </w:r>
      <w:proofErr w:type="gramStart"/>
      <w:r>
        <w:t>обучающихся</w:t>
      </w:r>
      <w:proofErr w:type="gramEnd"/>
    </w:p>
    <w:p w:rsidR="009E2477" w:rsidRDefault="001E256F" w:rsidP="00236773">
      <w:pPr>
        <w:pStyle w:val="a3"/>
        <w:spacing w:line="321" w:lineRule="exact"/>
        <w:jc w:val="center"/>
      </w:pPr>
      <w:r>
        <w:t>МБОУ «</w:t>
      </w:r>
      <w:r w:rsidR="00236773">
        <w:t>СОШ</w:t>
      </w:r>
      <w:r>
        <w:t xml:space="preserve"> №</w:t>
      </w:r>
      <w:r w:rsidR="00236773">
        <w:t>25</w:t>
      </w:r>
      <w:r>
        <w:t>»</w:t>
      </w:r>
    </w:p>
    <w:p w:rsidR="009E2477" w:rsidRDefault="009E2477">
      <w:pPr>
        <w:rPr>
          <w:b/>
          <w:sz w:val="20"/>
        </w:rPr>
      </w:pPr>
    </w:p>
    <w:p w:rsidR="009E2477" w:rsidRDefault="009E2477">
      <w:pPr>
        <w:spacing w:before="2" w:after="1"/>
        <w:rPr>
          <w:b/>
          <w:sz w:val="25"/>
        </w:rPr>
      </w:pPr>
    </w:p>
    <w:tbl>
      <w:tblPr>
        <w:tblStyle w:val="TableNormal"/>
        <w:tblW w:w="0" w:type="auto"/>
        <w:jc w:val="center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5392"/>
        <w:gridCol w:w="2113"/>
        <w:gridCol w:w="1791"/>
      </w:tblGrid>
      <w:tr w:rsidR="009E2477" w:rsidTr="00236773">
        <w:trPr>
          <w:trHeight w:val="277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5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58" w:lineRule="exact"/>
              <w:ind w:left="1981" w:right="196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8" w:lineRule="exact"/>
              <w:ind w:left="238" w:right="22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58" w:lineRule="exact"/>
              <w:ind w:left="0" w:right="121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E2477" w:rsidTr="00236773">
        <w:trPr>
          <w:trHeight w:val="275"/>
          <w:jc w:val="center"/>
        </w:trPr>
        <w:tc>
          <w:tcPr>
            <w:tcW w:w="9990" w:type="dxa"/>
            <w:gridSpan w:val="4"/>
          </w:tcPr>
          <w:p w:rsidR="009E2477" w:rsidRDefault="001E256F">
            <w:pPr>
              <w:pStyle w:val="TableParagraph"/>
              <w:spacing w:line="256" w:lineRule="exact"/>
              <w:ind w:left="2989" w:right="2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9E2477" w:rsidTr="00236773">
        <w:trPr>
          <w:trHeight w:val="553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Издание приказов по организации питания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2477" w:rsidRDefault="001E2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8" w:lineRule="exact"/>
              <w:ind w:left="57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E2477" w:rsidTr="00236773">
        <w:trPr>
          <w:trHeight w:val="276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 комиссии по питанию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E2477" w:rsidTr="00236773">
        <w:trPr>
          <w:trHeight w:val="55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и функционированием</w:t>
            </w:r>
          </w:p>
          <w:p w:rsidR="009E2477" w:rsidRDefault="001E2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технологического оборудования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ind w:left="0" w:right="19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роизвод</w:t>
            </w:r>
            <w:proofErr w:type="spellEnd"/>
          </w:p>
        </w:tc>
      </w:tr>
      <w:tr w:rsidR="009E2477" w:rsidTr="00236773">
        <w:trPr>
          <w:trHeight w:val="55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Приобретение спецодежды для поваров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9E2477" w:rsidRDefault="001E256F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 xml:space="preserve">АХЧ </w:t>
            </w:r>
          </w:p>
        </w:tc>
      </w:tr>
      <w:tr w:rsidR="009E2477" w:rsidTr="00236773">
        <w:trPr>
          <w:trHeight w:val="827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proofErr w:type="gramStart"/>
            <w:r>
              <w:rPr>
                <w:sz w:val="24"/>
              </w:rPr>
              <w:t>нормативно-методической</w:t>
            </w:r>
            <w:proofErr w:type="gramEnd"/>
          </w:p>
          <w:p w:rsidR="009E2477" w:rsidRDefault="001E256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документации для организации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питанием детей в ОО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437" w:right="8" w:hanging="5"/>
              <w:rPr>
                <w:sz w:val="24"/>
              </w:rPr>
            </w:pPr>
            <w:r>
              <w:rPr>
                <w:sz w:val="24"/>
              </w:rPr>
              <w:t>Комиссия по питанию</w:t>
            </w:r>
          </w:p>
        </w:tc>
      </w:tr>
      <w:tr w:rsidR="009E2477" w:rsidTr="00236773">
        <w:trPr>
          <w:trHeight w:val="553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кухонного инвентаря</w:t>
            </w:r>
          </w:p>
        </w:tc>
        <w:tc>
          <w:tcPr>
            <w:tcW w:w="2113" w:type="dxa"/>
          </w:tcPr>
          <w:p w:rsidR="009E2477" w:rsidRDefault="001E256F" w:rsidP="000A2451">
            <w:pPr>
              <w:pStyle w:val="TableParagraph"/>
              <w:spacing w:line="232" w:lineRule="auto"/>
              <w:ind w:left="42" w:right="87" w:firstLine="23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</w:t>
            </w:r>
            <w:proofErr w:type="spellEnd"/>
          </w:p>
        </w:tc>
      </w:tr>
      <w:tr w:rsidR="009E2477" w:rsidTr="00236773">
        <w:trPr>
          <w:trHeight w:val="55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975"/>
                <w:tab w:val="left" w:pos="2596"/>
                <w:tab w:val="left" w:pos="463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апробирование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  <w:p w:rsidR="009E2477" w:rsidRDefault="001E2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технологических карт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8" w:lineRule="exact"/>
              <w:ind w:left="238" w:right="235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9E2477" w:rsidRDefault="001E256F">
            <w:pPr>
              <w:pStyle w:val="TableParagraph"/>
              <w:spacing w:line="264" w:lineRule="exact"/>
              <w:ind w:left="238" w:right="24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  <w:proofErr w:type="spellEnd"/>
          </w:p>
        </w:tc>
      </w:tr>
      <w:tr w:rsidR="009E2477" w:rsidTr="00236773">
        <w:trPr>
          <w:trHeight w:val="844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 по итогам организации питания.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8" w:lineRule="exact"/>
              <w:ind w:left="65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281" w:firstLine="4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 АХЧ</w:t>
            </w:r>
          </w:p>
        </w:tc>
      </w:tr>
      <w:tr w:rsidR="009E2477" w:rsidTr="00236773">
        <w:trPr>
          <w:trHeight w:val="275"/>
          <w:jc w:val="center"/>
        </w:trPr>
        <w:tc>
          <w:tcPr>
            <w:tcW w:w="9990" w:type="dxa"/>
            <w:gridSpan w:val="4"/>
          </w:tcPr>
          <w:p w:rsidR="009E2477" w:rsidRDefault="00236773">
            <w:pPr>
              <w:pStyle w:val="TableParagraph"/>
              <w:spacing w:line="256" w:lineRule="exact"/>
              <w:ind w:left="2989" w:right="2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</w:t>
            </w:r>
            <w:r w:rsidR="001E256F">
              <w:rPr>
                <w:b/>
                <w:sz w:val="24"/>
              </w:rPr>
              <w:t>с</w:t>
            </w:r>
            <w:r w:rsidR="001E256F">
              <w:rPr>
                <w:b/>
                <w:spacing w:val="54"/>
                <w:sz w:val="24"/>
              </w:rPr>
              <w:t xml:space="preserve"> </w:t>
            </w:r>
            <w:r w:rsidR="001E256F">
              <w:rPr>
                <w:b/>
                <w:sz w:val="24"/>
              </w:rPr>
              <w:t>родителями</w:t>
            </w:r>
          </w:p>
        </w:tc>
      </w:tr>
      <w:tr w:rsidR="009E2477" w:rsidTr="00236773">
        <w:trPr>
          <w:trHeight w:val="55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2135"/>
                <w:tab w:val="left" w:pos="3417"/>
                <w:tab w:val="left" w:pos="388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ассортименте</w:t>
            </w:r>
          </w:p>
          <w:p w:rsidR="009E2477" w:rsidRDefault="001E2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питания детей (меню на сегодня).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825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«Питание – основа здоровья детей»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25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E2477" w:rsidTr="00236773">
        <w:trPr>
          <w:trHeight w:val="827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629"/>
                <w:tab w:val="left" w:pos="3614"/>
                <w:tab w:val="left" w:pos="5040"/>
              </w:tabs>
              <w:spacing w:line="240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  <w:t>комитета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организации питания в Д К </w:t>
            </w:r>
            <w:proofErr w:type="spellStart"/>
            <w:proofErr w:type="gramStart"/>
            <w:r>
              <w:rPr>
                <w:sz w:val="24"/>
              </w:rPr>
              <w:t>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E2477" w:rsidRDefault="001E2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б л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е натуральных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E2477" w:rsidTr="00236773">
        <w:trPr>
          <w:trHeight w:val="275"/>
          <w:jc w:val="center"/>
        </w:trPr>
        <w:tc>
          <w:tcPr>
            <w:tcW w:w="9990" w:type="dxa"/>
            <w:gridSpan w:val="4"/>
          </w:tcPr>
          <w:p w:rsidR="009E2477" w:rsidRDefault="001E256F">
            <w:pPr>
              <w:pStyle w:val="TableParagraph"/>
              <w:spacing w:line="256" w:lineRule="exact"/>
              <w:ind w:left="2989" w:right="2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кадрами</w:t>
            </w:r>
          </w:p>
        </w:tc>
      </w:tr>
      <w:tr w:rsidR="009E2477" w:rsidTr="00236773">
        <w:trPr>
          <w:trHeight w:val="506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before="3" w:line="266" w:lineRule="exact"/>
              <w:ind w:left="109" w:right="88"/>
              <w:rPr>
                <w:sz w:val="24"/>
              </w:rPr>
            </w:pPr>
            <w:r>
              <w:rPr>
                <w:sz w:val="24"/>
              </w:rPr>
              <w:t xml:space="preserve">Проверка знаний </w:t>
            </w:r>
            <w:proofErr w:type="spellStart"/>
            <w:r>
              <w:rPr>
                <w:sz w:val="24"/>
              </w:rPr>
              <w:t>СанПиНов</w:t>
            </w:r>
            <w:proofErr w:type="spellEnd"/>
            <w:r>
              <w:rPr>
                <w:sz w:val="24"/>
              </w:rPr>
              <w:t xml:space="preserve"> работников пищеблока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2" w:lineRule="exact"/>
              <w:ind w:left="665" w:hanging="492"/>
            </w:pPr>
            <w:r>
              <w:t>по утвержденному графику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  <w:proofErr w:type="spellEnd"/>
          </w:p>
        </w:tc>
      </w:tr>
      <w:tr w:rsidR="009E2477" w:rsidTr="00236773">
        <w:trPr>
          <w:trHeight w:val="526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790"/>
                <w:tab w:val="left" w:pos="2380"/>
              </w:tabs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воспитателей 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тему:</w:t>
            </w:r>
          </w:p>
          <w:p w:rsidR="009E2477" w:rsidRDefault="001E2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«Организация процесса питания».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39" w:lineRule="exact"/>
              <w:ind w:left="6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2" w:lineRule="exact"/>
              <w:ind w:left="32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55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4027"/>
              </w:tabs>
              <w:spacing w:line="232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«Привитие</w:t>
            </w:r>
            <w:r>
              <w:rPr>
                <w:sz w:val="24"/>
              </w:rPr>
              <w:tab/>
              <w:t xml:space="preserve">культурно </w:t>
            </w:r>
            <w:r>
              <w:rPr>
                <w:spacing w:val="-13"/>
                <w:sz w:val="24"/>
              </w:rPr>
              <w:t xml:space="preserve">- </w:t>
            </w:r>
            <w:r>
              <w:rPr>
                <w:sz w:val="24"/>
              </w:rPr>
              <w:t>гигиенических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навыков».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830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Производственное совещание: «Отчет комиссии</w:t>
            </w:r>
          </w:p>
          <w:p w:rsidR="009E2477" w:rsidRDefault="001E256F">
            <w:pPr>
              <w:pStyle w:val="TableParagraph"/>
              <w:tabs>
                <w:tab w:val="left" w:pos="736"/>
                <w:tab w:val="left" w:pos="2116"/>
                <w:tab w:val="left" w:pos="2695"/>
                <w:tab w:val="left" w:pos="4459"/>
              </w:tabs>
              <w:spacing w:line="27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контролю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питания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8" w:lineRule="exact"/>
              <w:ind w:left="0" w:right="384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411" w:hanging="5"/>
              <w:rPr>
                <w:sz w:val="24"/>
              </w:rPr>
            </w:pPr>
            <w:r>
              <w:rPr>
                <w:sz w:val="24"/>
              </w:rPr>
              <w:t>Директор, медсестра</w:t>
            </w:r>
          </w:p>
        </w:tc>
      </w:tr>
    </w:tbl>
    <w:p w:rsidR="009E2477" w:rsidRDefault="009E2477">
      <w:pPr>
        <w:rPr>
          <w:sz w:val="24"/>
        </w:rPr>
      </w:pPr>
    </w:p>
    <w:p w:rsidR="00236773" w:rsidRDefault="00236773">
      <w:pPr>
        <w:rPr>
          <w:sz w:val="24"/>
        </w:rPr>
      </w:pPr>
    </w:p>
    <w:p w:rsidR="00236773" w:rsidRDefault="00236773">
      <w:pPr>
        <w:rPr>
          <w:sz w:val="24"/>
        </w:rPr>
      </w:pPr>
    </w:p>
    <w:p w:rsidR="00236773" w:rsidRDefault="00236773">
      <w:pPr>
        <w:rPr>
          <w:sz w:val="24"/>
        </w:rPr>
      </w:pPr>
    </w:p>
    <w:tbl>
      <w:tblPr>
        <w:tblStyle w:val="TableNormal"/>
        <w:tblW w:w="9990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5392"/>
        <w:gridCol w:w="2113"/>
        <w:gridCol w:w="1791"/>
      </w:tblGrid>
      <w:tr w:rsidR="009E2477" w:rsidTr="00236773">
        <w:trPr>
          <w:trHeight w:val="275"/>
          <w:jc w:val="center"/>
        </w:trPr>
        <w:tc>
          <w:tcPr>
            <w:tcW w:w="9990" w:type="dxa"/>
            <w:gridSpan w:val="4"/>
          </w:tcPr>
          <w:p w:rsidR="009E2477" w:rsidRDefault="001E256F">
            <w:pPr>
              <w:pStyle w:val="TableParagraph"/>
              <w:spacing w:line="256" w:lineRule="exact"/>
              <w:ind w:left="2989" w:right="301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  <w:tr w:rsidR="009E2477" w:rsidTr="00236773">
        <w:trPr>
          <w:trHeight w:val="552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2008"/>
                <w:tab w:val="left" w:pos="3283"/>
                <w:tab w:val="left" w:pos="395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осмотра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поступлении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каждой партии продукции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1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55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663"/>
                <w:tab w:val="left" w:pos="2639"/>
                <w:tab w:val="left" w:pos="3854"/>
                <w:tab w:val="left" w:pos="424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товарного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соседства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1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0" w:right="39"/>
              <w:jc w:val="center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</w:tc>
      </w:tr>
      <w:tr w:rsidR="009E2477" w:rsidTr="00236773">
        <w:trPr>
          <w:trHeight w:val="553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2963"/>
                <w:tab w:val="left" w:pos="4361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z w:val="24"/>
              </w:rPr>
              <w:tab/>
              <w:t>состоянием</w:t>
            </w:r>
            <w:r>
              <w:rPr>
                <w:sz w:val="24"/>
              </w:rPr>
              <w:tab/>
              <w:t>рабочего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554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3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 санитарных требований к отпуску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готовой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3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827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881"/>
                <w:tab w:val="left" w:pos="2474"/>
                <w:tab w:val="left" w:pos="4171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санитарно- </w:t>
            </w:r>
            <w:r>
              <w:rPr>
                <w:sz w:val="24"/>
              </w:rPr>
              <w:t>эпидемиологических требований 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1" w:lineRule="exact"/>
              <w:ind w:left="53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1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673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Соблюдение технологических инструкций и технологических процессов на пищеблоке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1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32" w:lineRule="auto"/>
              <w:ind w:left="358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</w:t>
            </w:r>
            <w:proofErr w:type="spellEnd"/>
            <w:r>
              <w:rPr>
                <w:sz w:val="24"/>
              </w:rPr>
              <w:t>, медсестра</w:t>
            </w:r>
          </w:p>
        </w:tc>
      </w:tr>
      <w:tr w:rsidR="009E2477" w:rsidTr="00236773">
        <w:trPr>
          <w:trHeight w:val="276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56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Снятие суточной пробы и отбор для хранения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6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56" w:lineRule="exact"/>
              <w:ind w:left="0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</w:t>
            </w:r>
            <w:proofErr w:type="spellEnd"/>
          </w:p>
        </w:tc>
      </w:tr>
      <w:tr w:rsidR="009E2477" w:rsidTr="00236773">
        <w:trPr>
          <w:trHeight w:val="275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56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 С-витаминизации третьего блюда.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56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827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189"/>
                <w:tab w:val="left" w:pos="1910"/>
                <w:tab w:val="left" w:pos="3045"/>
                <w:tab w:val="left" w:pos="4034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качества продукции, наличия</w:t>
            </w:r>
            <w:r>
              <w:rPr>
                <w:sz w:val="24"/>
              </w:rPr>
              <w:tab/>
              <w:t>товаросопроводительных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документов,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ведение учётно-отчётной документации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1" w:lineRule="exact"/>
              <w:ind w:left="54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358" w:right="361" w:hanging="3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АХЧ,</w:t>
            </w:r>
          </w:p>
        </w:tc>
      </w:tr>
      <w:tr w:rsidR="009E2477" w:rsidTr="00236773">
        <w:trPr>
          <w:trHeight w:val="553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3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502"/>
                <w:tab w:val="left" w:pos="2116"/>
                <w:tab w:val="left" w:pos="3561"/>
                <w:tab w:val="left" w:pos="50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закладкой</w:t>
            </w:r>
            <w:r>
              <w:rPr>
                <w:sz w:val="24"/>
              </w:rPr>
              <w:tab/>
              <w:t>продуктов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2477" w:rsidRDefault="001E256F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пищеблоке</w:t>
            </w:r>
            <w:proofErr w:type="gramEnd"/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3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0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  <w:p w:rsidR="009E2477" w:rsidRDefault="001E256F">
            <w:pPr>
              <w:pStyle w:val="TableParagraph"/>
              <w:spacing w:line="271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9E2477" w:rsidTr="00236773">
        <w:trPr>
          <w:trHeight w:val="827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Осуществление входного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условиями</w:t>
            </w:r>
          </w:p>
          <w:p w:rsidR="009E2477" w:rsidRDefault="001E256F">
            <w:pPr>
              <w:pStyle w:val="TableParagraph"/>
              <w:tabs>
                <w:tab w:val="left" w:pos="2287"/>
                <w:tab w:val="left" w:pos="3787"/>
                <w:tab w:val="left" w:pos="505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транспортировки</w:t>
            </w:r>
            <w:r>
              <w:rPr>
                <w:sz w:val="24"/>
              </w:rPr>
              <w:tab/>
              <w:t>продуктов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от </w:t>
            </w:r>
            <w:r>
              <w:rPr>
                <w:sz w:val="24"/>
              </w:rPr>
              <w:t>поставщиков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40" w:lineRule="auto"/>
              <w:ind w:left="519" w:hanging="300"/>
              <w:rPr>
                <w:sz w:val="24"/>
              </w:rPr>
            </w:pPr>
            <w:r>
              <w:rPr>
                <w:sz w:val="24"/>
              </w:rPr>
              <w:t>по мере привоза продуктов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6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</w:p>
          <w:p w:rsidR="009E2477" w:rsidRDefault="001E256F">
            <w:pPr>
              <w:pStyle w:val="TableParagraph"/>
              <w:spacing w:line="270" w:lineRule="atLeast"/>
              <w:ind w:left="636" w:right="622"/>
              <w:rPr>
                <w:sz w:val="24"/>
              </w:rPr>
            </w:pPr>
            <w:r>
              <w:rPr>
                <w:sz w:val="24"/>
              </w:rPr>
              <w:t>по АХЧ</w:t>
            </w:r>
          </w:p>
        </w:tc>
      </w:tr>
      <w:tr w:rsidR="009E2477" w:rsidTr="00236773">
        <w:trPr>
          <w:trHeight w:val="554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3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460"/>
                <w:tab w:val="left" w:pos="2037"/>
                <w:tab w:val="left" w:pos="3592"/>
                <w:tab w:val="left" w:pos="5153"/>
              </w:tabs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состоянием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уборочного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9E2477" w:rsidRDefault="001E25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разделочного инвентаря на пищеблоке.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3" w:lineRule="exact"/>
              <w:ind w:left="380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E2477" w:rsidTr="00236773">
        <w:trPr>
          <w:trHeight w:val="590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3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tabs>
                <w:tab w:val="left" w:pos="1420"/>
                <w:tab w:val="left" w:pos="1951"/>
                <w:tab w:val="left" w:pos="3887"/>
                <w:tab w:val="left" w:pos="5165"/>
              </w:tabs>
              <w:spacing w:line="240" w:lineRule="auto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температурным</w:t>
            </w:r>
            <w:r>
              <w:rPr>
                <w:sz w:val="24"/>
              </w:rPr>
              <w:tab/>
              <w:t>режимом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холодильных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установках.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3" w:lineRule="exact"/>
              <w:ind w:left="5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63" w:lineRule="exact"/>
              <w:ind w:left="0" w:right="2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медчасть</w:t>
            </w:r>
            <w:proofErr w:type="spellEnd"/>
          </w:p>
        </w:tc>
      </w:tr>
      <w:tr w:rsidR="009E2477" w:rsidTr="00236773">
        <w:trPr>
          <w:trHeight w:val="275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56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Снятие остатков продуктов питания на складе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56" w:lineRule="exact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</w:tr>
      <w:tr w:rsidR="009E2477" w:rsidTr="00236773">
        <w:trPr>
          <w:trHeight w:val="558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1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 соблюдения натуральных норм питания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1" w:lineRule="exact"/>
              <w:ind w:left="3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32" w:lineRule="auto"/>
              <w:ind w:left="231"/>
              <w:rPr>
                <w:sz w:val="24"/>
              </w:rPr>
            </w:pPr>
            <w:r>
              <w:rPr>
                <w:sz w:val="24"/>
              </w:rPr>
              <w:t>Директор, медсестра</w:t>
            </w:r>
          </w:p>
        </w:tc>
      </w:tr>
      <w:tr w:rsidR="009E2477" w:rsidTr="00236773">
        <w:trPr>
          <w:trHeight w:val="275"/>
          <w:jc w:val="center"/>
        </w:trPr>
        <w:tc>
          <w:tcPr>
            <w:tcW w:w="9990" w:type="dxa"/>
            <w:gridSpan w:val="4"/>
          </w:tcPr>
          <w:p w:rsidR="009E2477" w:rsidRDefault="001E256F">
            <w:pPr>
              <w:pStyle w:val="TableParagraph"/>
              <w:spacing w:line="256" w:lineRule="exact"/>
              <w:ind w:left="2989" w:right="2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поставщиками</w:t>
            </w:r>
          </w:p>
        </w:tc>
      </w:tr>
      <w:tr w:rsidR="009E2477" w:rsidTr="00236773">
        <w:trPr>
          <w:trHeight w:val="971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3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Заключение договора на поставку продуктов.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63" w:lineRule="exact"/>
              <w:ind w:left="29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216" w:right="361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АХЧ</w:t>
            </w:r>
          </w:p>
        </w:tc>
      </w:tr>
      <w:tr w:rsidR="009E2477" w:rsidTr="00236773">
        <w:trPr>
          <w:trHeight w:val="275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56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Подача заявок на продукты.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56" w:lineRule="exact"/>
              <w:ind w:left="0" w:right="17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роизводст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E2477" w:rsidTr="00236773">
        <w:trPr>
          <w:trHeight w:val="986"/>
          <w:jc w:val="center"/>
        </w:trPr>
        <w:tc>
          <w:tcPr>
            <w:tcW w:w="694" w:type="dxa"/>
          </w:tcPr>
          <w:p w:rsidR="009E2477" w:rsidRDefault="001E256F">
            <w:pPr>
              <w:pStyle w:val="TableParagraph"/>
              <w:spacing w:line="263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2" w:type="dxa"/>
          </w:tcPr>
          <w:p w:rsidR="009E2477" w:rsidRDefault="001E256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Постоянный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качеством поставляемых продуктов.</w:t>
            </w:r>
          </w:p>
        </w:tc>
        <w:tc>
          <w:tcPr>
            <w:tcW w:w="2113" w:type="dxa"/>
          </w:tcPr>
          <w:p w:rsidR="009E2477" w:rsidRDefault="001E256F">
            <w:pPr>
              <w:pStyle w:val="TableParagraph"/>
              <w:spacing w:line="240" w:lineRule="auto"/>
              <w:ind w:left="399" w:firstLine="232"/>
              <w:rPr>
                <w:sz w:val="24"/>
              </w:rPr>
            </w:pPr>
            <w:r>
              <w:rPr>
                <w:sz w:val="24"/>
              </w:rPr>
              <w:t>По мере поступления</w:t>
            </w:r>
          </w:p>
        </w:tc>
        <w:tc>
          <w:tcPr>
            <w:tcW w:w="1791" w:type="dxa"/>
          </w:tcPr>
          <w:p w:rsidR="009E2477" w:rsidRDefault="001E256F">
            <w:pPr>
              <w:pStyle w:val="TableParagraph"/>
              <w:spacing w:line="240" w:lineRule="auto"/>
              <w:ind w:left="216" w:right="361"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z w:val="24"/>
              </w:rPr>
              <w:t xml:space="preserve"> комиссия</w:t>
            </w:r>
          </w:p>
        </w:tc>
      </w:tr>
    </w:tbl>
    <w:p w:rsidR="001E256F" w:rsidRDefault="001E256F"/>
    <w:sectPr w:rsidR="001E256F" w:rsidSect="00236773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2477"/>
    <w:rsid w:val="000A2451"/>
    <w:rsid w:val="001E256F"/>
    <w:rsid w:val="00236773"/>
    <w:rsid w:val="009E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47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4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247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E2477"/>
  </w:style>
  <w:style w:type="paragraph" w:customStyle="1" w:styleId="TableParagraph">
    <w:name w:val="Table Paragraph"/>
    <w:basedOn w:val="a"/>
    <w:uiPriority w:val="1"/>
    <w:qFormat/>
    <w:rsid w:val="009E2477"/>
    <w:pPr>
      <w:spacing w:line="26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Омарова Зайнаб</cp:lastModifiedBy>
  <cp:revision>3</cp:revision>
  <dcterms:created xsi:type="dcterms:W3CDTF">2020-09-24T07:09:00Z</dcterms:created>
  <dcterms:modified xsi:type="dcterms:W3CDTF">2020-09-24T07:24:00Z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2020-09-24T00:00:00Z</vt:filetime>
  </property>
</Properties>
</file>